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6A" w:rsidRDefault="0023196A" w:rsidP="0023196A">
      <w:pPr>
        <w:jc w:val="center"/>
        <w:rPr>
          <w:sz w:val="48"/>
          <w:szCs w:val="48"/>
        </w:rPr>
      </w:pPr>
      <w:r>
        <w:rPr>
          <w:sz w:val="48"/>
          <w:szCs w:val="48"/>
        </w:rPr>
        <w:t>Srdečně zveme občany i přátele obce Mladoňovice na dobrovolnou brigádu</w:t>
      </w:r>
    </w:p>
    <w:p w:rsidR="0023196A" w:rsidRDefault="0023196A" w:rsidP="0023196A">
      <w:pPr>
        <w:jc w:val="center"/>
        <w:rPr>
          <w:sz w:val="20"/>
          <w:szCs w:val="20"/>
        </w:rPr>
      </w:pPr>
    </w:p>
    <w:p w:rsidR="0023196A" w:rsidRDefault="0023196A" w:rsidP="0023196A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Odkrývání dna prvohorního moře</w:t>
      </w:r>
    </w:p>
    <w:p w:rsidR="0023196A" w:rsidRDefault="0023196A" w:rsidP="0023196A">
      <w:pPr>
        <w:rPr>
          <w:b/>
          <w:sz w:val="20"/>
          <w:szCs w:val="20"/>
        </w:rPr>
      </w:pPr>
    </w:p>
    <w:p w:rsidR="0023196A" w:rsidRDefault="0023196A" w:rsidP="0023196A">
      <w:pPr>
        <w:rPr>
          <w:b/>
          <w:sz w:val="36"/>
          <w:szCs w:val="36"/>
        </w:rPr>
      </w:pPr>
      <w:r>
        <w:rPr>
          <w:b/>
          <w:sz w:val="60"/>
          <w:szCs w:val="60"/>
        </w:rPr>
        <w:t xml:space="preserve">                   </w:t>
      </w:r>
    </w:p>
    <w:p w:rsidR="0023196A" w:rsidRPr="0023196A" w:rsidRDefault="0023196A" w:rsidP="0023196A">
      <w:pPr>
        <w:rPr>
          <w:b/>
          <w:sz w:val="64"/>
          <w:szCs w:val="64"/>
        </w:rPr>
      </w:pPr>
      <w:r w:rsidRPr="0023196A">
        <w:rPr>
          <w:b/>
          <w:sz w:val="64"/>
          <w:szCs w:val="64"/>
        </w:rPr>
        <w:t xml:space="preserve">V sobotu 8. září </w:t>
      </w:r>
      <w:proofErr w:type="gramStart"/>
      <w:r w:rsidRPr="0023196A">
        <w:rPr>
          <w:b/>
          <w:sz w:val="64"/>
          <w:szCs w:val="64"/>
        </w:rPr>
        <w:t>2018  od</w:t>
      </w:r>
      <w:proofErr w:type="gramEnd"/>
      <w:r w:rsidRPr="0023196A">
        <w:rPr>
          <w:b/>
          <w:sz w:val="64"/>
          <w:szCs w:val="64"/>
        </w:rPr>
        <w:t xml:space="preserve">  9,00 hod. </w:t>
      </w:r>
    </w:p>
    <w:p w:rsidR="0023196A" w:rsidRPr="0023196A" w:rsidRDefault="0023196A" w:rsidP="0023196A">
      <w:pPr>
        <w:rPr>
          <w:b/>
          <w:sz w:val="56"/>
          <w:szCs w:val="56"/>
        </w:rPr>
      </w:pPr>
      <w:r w:rsidRPr="0023196A">
        <w:rPr>
          <w:b/>
          <w:sz w:val="56"/>
          <w:szCs w:val="56"/>
        </w:rPr>
        <w:t xml:space="preserve">                                          (můžete přijít kdykoliv později)</w:t>
      </w:r>
    </w:p>
    <w:p w:rsidR="0023196A" w:rsidRDefault="0023196A" w:rsidP="0023196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23196A" w:rsidRDefault="0023196A" w:rsidP="0023196A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20955</wp:posOffset>
            </wp:positionV>
            <wp:extent cx="7334250" cy="2276475"/>
            <wp:effectExtent l="0" t="0" r="0" b="9525"/>
            <wp:wrapSquare wrapText="bothSides"/>
            <wp:docPr id="2" name="Obrázek 2" descr="WP_20180609_12_54_45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P_20180609_12_54_45_P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</w:p>
    <w:p w:rsidR="0023196A" w:rsidRDefault="0023196A" w:rsidP="0023196A">
      <w:pPr>
        <w:rPr>
          <w:b/>
          <w:sz w:val="56"/>
          <w:szCs w:val="56"/>
        </w:rPr>
      </w:pPr>
    </w:p>
    <w:p w:rsidR="0023196A" w:rsidRDefault="0023196A" w:rsidP="0023196A">
      <w:pPr>
        <w:rPr>
          <w:b/>
          <w:sz w:val="56"/>
          <w:szCs w:val="56"/>
        </w:rPr>
      </w:pPr>
    </w:p>
    <w:p w:rsidR="0023196A" w:rsidRDefault="0023196A" w:rsidP="0023196A">
      <w:pPr>
        <w:rPr>
          <w:b/>
          <w:sz w:val="56"/>
          <w:szCs w:val="56"/>
        </w:rPr>
      </w:pPr>
    </w:p>
    <w:p w:rsidR="0023196A" w:rsidRDefault="0023196A" w:rsidP="0023196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</w:p>
    <w:p w:rsidR="0023196A" w:rsidRDefault="0023196A" w:rsidP="0023196A">
      <w:pPr>
        <w:rPr>
          <w:b/>
          <w:sz w:val="56"/>
          <w:szCs w:val="56"/>
        </w:rPr>
      </w:pPr>
    </w:p>
    <w:p w:rsidR="0023196A" w:rsidRDefault="0023196A" w:rsidP="0023196A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S sebou: </w:t>
      </w:r>
      <w:r w:rsidRPr="0023196A">
        <w:rPr>
          <w:sz w:val="56"/>
          <w:szCs w:val="56"/>
        </w:rPr>
        <w:t>motyku, motyčku, kbelík, rukavice, pevnou obuv</w:t>
      </w:r>
    </w:p>
    <w:p w:rsidR="0023196A" w:rsidRPr="0023196A" w:rsidRDefault="0023196A" w:rsidP="0023196A">
      <w:pPr>
        <w:rPr>
          <w:sz w:val="20"/>
          <w:szCs w:val="20"/>
        </w:rPr>
      </w:pPr>
    </w:p>
    <w:p w:rsidR="0023196A" w:rsidRDefault="0023196A" w:rsidP="0023196A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Místo konání: </w:t>
      </w:r>
      <w:r>
        <w:rPr>
          <w:sz w:val="56"/>
          <w:szCs w:val="56"/>
        </w:rPr>
        <w:t xml:space="preserve">cca 100 m od vysílače nad </w:t>
      </w:r>
      <w:proofErr w:type="spellStart"/>
      <w:r>
        <w:rPr>
          <w:sz w:val="56"/>
          <w:szCs w:val="56"/>
        </w:rPr>
        <w:t>Deblovem</w:t>
      </w:r>
      <w:proofErr w:type="spellEnd"/>
      <w:r>
        <w:rPr>
          <w:sz w:val="56"/>
          <w:szCs w:val="56"/>
        </w:rPr>
        <w:t xml:space="preserve"> v lese                                          </w:t>
      </w:r>
    </w:p>
    <w:p w:rsidR="006E7291" w:rsidRPr="0023196A" w:rsidRDefault="0023196A" w:rsidP="0023196A">
      <w:r>
        <w:rPr>
          <w:sz w:val="56"/>
          <w:szCs w:val="56"/>
        </w:rPr>
        <w:t xml:space="preserve">                                                                      Občerstvení zajištěno :-)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bookmarkStart w:id="0" w:name="_GoBack"/>
      <w:bookmarkEnd w:id="0"/>
    </w:p>
    <w:sectPr w:rsidR="006E7291" w:rsidRPr="0023196A" w:rsidSect="00EC7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1A"/>
    <w:rsid w:val="000807C6"/>
    <w:rsid w:val="0009371B"/>
    <w:rsid w:val="001F1859"/>
    <w:rsid w:val="0023196A"/>
    <w:rsid w:val="002B05BF"/>
    <w:rsid w:val="002E32E9"/>
    <w:rsid w:val="004B0A9C"/>
    <w:rsid w:val="004C3071"/>
    <w:rsid w:val="004D6FDF"/>
    <w:rsid w:val="0064241A"/>
    <w:rsid w:val="00692B6E"/>
    <w:rsid w:val="006A7427"/>
    <w:rsid w:val="006B2B26"/>
    <w:rsid w:val="006E7291"/>
    <w:rsid w:val="00720E84"/>
    <w:rsid w:val="00752A28"/>
    <w:rsid w:val="00801C9D"/>
    <w:rsid w:val="008F19F6"/>
    <w:rsid w:val="00961073"/>
    <w:rsid w:val="00B444EF"/>
    <w:rsid w:val="00D46A5E"/>
    <w:rsid w:val="00D66DA4"/>
    <w:rsid w:val="00E17804"/>
    <w:rsid w:val="00E44AD5"/>
    <w:rsid w:val="00EC7A0A"/>
    <w:rsid w:val="00ED1DA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9C31F"/>
  <w15:docId w15:val="{2F87F198-2024-4C92-A58F-D864247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9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 Mladonovice-2</cp:lastModifiedBy>
  <cp:revision>3</cp:revision>
  <cp:lastPrinted>2018-06-29T10:29:00Z</cp:lastPrinted>
  <dcterms:created xsi:type="dcterms:W3CDTF">2018-09-05T16:23:00Z</dcterms:created>
  <dcterms:modified xsi:type="dcterms:W3CDTF">2018-09-05T16:25:00Z</dcterms:modified>
</cp:coreProperties>
</file>